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6C" w:rsidRPr="008E0D6C" w:rsidRDefault="008E0D6C" w:rsidP="008E0D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T1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T2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kesetimbangan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D6C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2286000"/>
            <wp:effectExtent l="19050" t="0" r="0" b="0"/>
            <wp:docPr id="1" name="BLOGGER_PHOTO_ID_5447973073881770258" descr="http://4.bp.blogspot.com/_CSbbZXyYR3U/S5sWpWadqRI/AAAAAAAAACU/-gmW1Sfxz54/s320/Slide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47973073881770258" descr="http://4.bp.blogspot.com/_CSbbZXyYR3U/S5sWpWadqRI/AAAAAAAAACU/-gmW1Sfxz54/s320/Slide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6C" w:rsidRPr="008E0D6C" w:rsidRDefault="008E0D6C" w:rsidP="008E0D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Gaya T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kesetimbangan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D6C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2286000"/>
            <wp:effectExtent l="19050" t="0" r="0" b="0"/>
            <wp:docPr id="2" name="BLOGGER_PHOTO_ID_5447973552323342034" descr="http://2.bp.blogspot.com/_CSbbZXyYR3U/S5sXFMv0rtI/AAAAAAAAACc/wPc0g8hDR5s/s320/Slide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47973552323342034" descr="http://2.bp.blogspot.com/_CSbbZXyYR3U/S5sXFMv0rtI/AAAAAAAAACc/wPc0g8hDR5s/s320/Slide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6C" w:rsidRPr="008E0D6C" w:rsidRDefault="008E0D6C" w:rsidP="008E0D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Seandainya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benda-benda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massanya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= 20 kg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= 50 kg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sedemikian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kesetimbangan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D6C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proofErr w:type="gram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θ = 3/4</w:t>
      </w:r>
      <w:r w:rsidRPr="008E0D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mC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lantai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miring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licin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sempurna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D6C">
        <w:rPr>
          <w:rFonts w:ascii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0" cy="2286000"/>
            <wp:effectExtent l="19050" t="0" r="0" b="0"/>
            <wp:docPr id="3" name="BLOGGER_PHOTO_ID_5447975128351104994" descr="http://4.bp.blogspot.com/_CSbbZXyYR3U/S5sYg76H3-I/AAAAAAAAADE/OrUXFGHsAAY/s320/Slide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47975128351104994" descr="http://4.bp.blogspot.com/_CSbbZXyYR3U/S5sYg76H3-I/AAAAAAAAADE/OrUXFGHsAAY/s320/Slide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D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kemungkinan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mC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miring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kasar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gesekan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statis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0,3</w:t>
      </w:r>
    </w:p>
    <w:p w:rsidR="008E0D6C" w:rsidRPr="008E0D6C" w:rsidRDefault="008E0D6C" w:rsidP="008E0D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Gaya 8 N, 6 N, 5 N, 3 N, 7 N, 9 N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4 N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persegi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sisi-sisinya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berukuran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: 4 m x 2 m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D6C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2286000"/>
            <wp:effectExtent l="19050" t="0" r="0" b="0"/>
            <wp:docPr id="4" name="BLOGGER_PHOTO_ID_5447973842994902690" descr="http://2.bp.blogspot.com/_CSbbZXyYR3U/S5sXWHlUtqI/AAAAAAAAACs/Gwc8XevYtF8/s320/Slide1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47973842994902690" descr="http://2.bp.blogspot.com/_CSbbZXyYR3U/S5sXWHlUtqI/AAAAAAAAACs/Gwc8XevYtF8/s320/Slide1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D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aljabar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momen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8E0D6C">
        <w:rPr>
          <w:rFonts w:ascii="Times New Roman" w:eastAsia="Times New Roman" w:hAnsi="Times New Roman" w:cs="Times New Roman"/>
          <w:sz w:val="24"/>
          <w:szCs w:val="24"/>
        </w:rPr>
        <w:br/>
        <w:t xml:space="preserve">a.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A b.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B c.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C d.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</w:p>
    <w:p w:rsidR="00CC7324" w:rsidRPr="008E0D6C" w:rsidRDefault="008E0D6C" w:rsidP="008E0D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AB yang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panjangnya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5 meter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beratnya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diabaikan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padanya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D6C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8E0D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tampak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D6C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proofErr w:type="gram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θ = 3/4.</w:t>
      </w:r>
      <w:r w:rsidRPr="008E0D6C">
        <w:rPr>
          <w:rFonts w:ascii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0" cy="2286000"/>
            <wp:effectExtent l="19050" t="0" r="0" b="0"/>
            <wp:docPr id="5" name="BLOGGER_PHOTO_ID_5447974075278114482" descr="http://1.bp.blogspot.com/_CSbbZXyYR3U/S5sXjo59PrI/AAAAAAAAAC0/KtGg5zoOQjM/s320/Presentation1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47974075278114482" descr="http://1.bp.blogspot.com/_CSbbZXyYR3U/S5sXjo59PrI/AAAAAAAAAC0/KtGg5zoOQjM/s320/Presentation1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D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letak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8E0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eastAsia="Times New Roman" w:hAnsi="Times New Roman" w:cs="Times New Roman"/>
          <w:sz w:val="24"/>
          <w:szCs w:val="24"/>
        </w:rPr>
        <w:t>resultannya</w:t>
      </w:r>
      <w:proofErr w:type="spellEnd"/>
    </w:p>
    <w:p w:rsidR="008E0D6C" w:rsidRPr="008E0D6C" w:rsidRDefault="008E0D6C" w:rsidP="008E0D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0D6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E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E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 w:rsidRPr="008E0D6C">
        <w:rPr>
          <w:rFonts w:ascii="Times New Roman" w:hAnsi="Times New Roman" w:cs="Times New Roman"/>
          <w:sz w:val="24"/>
          <w:szCs w:val="24"/>
        </w:rPr>
        <w:t xml:space="preserve"> 10 kg </w:t>
      </w:r>
      <w:proofErr w:type="spellStart"/>
      <w:r w:rsidRPr="008E0D6C">
        <w:rPr>
          <w:rFonts w:ascii="Times New Roman" w:hAnsi="Times New Roman" w:cs="Times New Roman"/>
          <w:sz w:val="24"/>
          <w:szCs w:val="24"/>
        </w:rPr>
        <w:t>digantungkan</w:t>
      </w:r>
      <w:proofErr w:type="spellEnd"/>
      <w:r w:rsidRPr="008E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hAnsi="Times New Roman" w:cs="Times New Roman"/>
          <w:sz w:val="24"/>
          <w:szCs w:val="24"/>
        </w:rPr>
        <w:t>seutas</w:t>
      </w:r>
      <w:proofErr w:type="spellEnd"/>
      <w:r w:rsidRPr="008E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8E0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0D6C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8E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E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E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E0D6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E0D6C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8E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8E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D6C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8E0D6C">
        <w:rPr>
          <w:rFonts w:ascii="Times New Roman" w:hAnsi="Times New Roman" w:cs="Times New Roman"/>
          <w:sz w:val="24"/>
          <w:szCs w:val="24"/>
        </w:rPr>
        <w:t>…. (g = 10 m/s</w:t>
      </w:r>
      <w:r w:rsidRPr="008E0D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0D6C">
        <w:rPr>
          <w:rFonts w:ascii="Times New Roman" w:hAnsi="Times New Roman" w:cs="Times New Roman"/>
          <w:sz w:val="24"/>
          <w:szCs w:val="24"/>
        </w:rPr>
        <w:t>)</w:t>
      </w:r>
    </w:p>
    <w:sectPr w:rsidR="008E0D6C" w:rsidRPr="008E0D6C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73B"/>
    <w:multiLevelType w:val="hybridMultilevel"/>
    <w:tmpl w:val="C2A6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3A35"/>
    <w:multiLevelType w:val="hybridMultilevel"/>
    <w:tmpl w:val="0EC0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C435E"/>
    <w:multiLevelType w:val="hybridMultilevel"/>
    <w:tmpl w:val="1910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670BD"/>
    <w:multiLevelType w:val="hybridMultilevel"/>
    <w:tmpl w:val="AEDC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D6C"/>
    <w:rsid w:val="000207BD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38D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8E0D6C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E0102"/>
    <w:rsid w:val="00EF10D4"/>
    <w:rsid w:val="00F46529"/>
    <w:rsid w:val="00F7377D"/>
    <w:rsid w:val="00F758A2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.bp.blogspot.com/_CSbbZXyYR3U/S5sXjo59PrI/AAAAAAAAAC0/KtGg5zoOQjM/s1600-h/Presentation1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.bp.blogspot.com/_CSbbZXyYR3U/S5sXFMv0rtI/AAAAAAAAACc/wPc0g8hDR5s/s1600-h/Slide1.JP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2.bp.blogspot.com/_CSbbZXyYR3U/S5sXWHlUtqI/AAAAAAAAACs/Gwc8XevYtF8/s1600-h/Slide1.GIF" TargetMode="External"/><Relationship Id="rId5" Type="http://schemas.openxmlformats.org/officeDocument/2006/relationships/hyperlink" Target="http://4.bp.blogspot.com/_CSbbZXyYR3U/S5sWpWadqRI/AAAAAAAAACU/-gmW1Sfxz54/s1600-h/Slide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_CSbbZXyYR3U/S5sYg76H3-I/AAAAAAAAADE/OrUXFGHsAAY/s1600-h/Slide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</Words>
  <Characters>821</Characters>
  <Application>Microsoft Office Word</Application>
  <DocSecurity>0</DocSecurity>
  <Lines>6</Lines>
  <Paragraphs>1</Paragraphs>
  <ScaleCrop>false</ScaleCrop>
  <Company>ELTRICOM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2012-06-10T00:40:00Z</dcterms:created>
  <dcterms:modified xsi:type="dcterms:W3CDTF">2012-06-10T00:46:00Z</dcterms:modified>
</cp:coreProperties>
</file>